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AFC547" w14:textId="77777777" w:rsidR="007F11CD" w:rsidRDefault="007F11CD" w:rsidP="007F11CD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7A300184" w14:textId="77777777" w:rsidR="007F11CD" w:rsidRDefault="007F11CD" w:rsidP="007F11CD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1EB72528" w14:textId="77777777" w:rsidR="007F11CD" w:rsidRDefault="007F11CD" w:rsidP="007F11CD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2024 год» </w:t>
      </w:r>
    </w:p>
    <w:p w14:paraId="73194146" w14:textId="77777777" w:rsidR="007F11CD" w:rsidRDefault="007F11CD" w:rsidP="007F11CD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2025 год)</w:t>
      </w:r>
    </w:p>
    <w:p w14:paraId="2AEA2127" w14:textId="77777777" w:rsidR="007F11CD" w:rsidRDefault="007F11CD" w:rsidP="007F11CD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73069F6B" w14:textId="6495503D" w:rsidR="007F11CD" w:rsidRDefault="007F11CD" w:rsidP="007F11CD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представления Контрольно-счётной палаты Ленинского городского округа Московской области от 30.04.2025 № </w:t>
      </w:r>
      <w:r>
        <w:rPr>
          <w:spacing w:val="-1"/>
          <w:sz w:val="23"/>
          <w:szCs w:val="23"/>
        </w:rPr>
        <w:t>30</w:t>
      </w:r>
      <w:bookmarkStart w:id="0" w:name="_GoBack"/>
      <w:bookmarkEnd w:id="0"/>
      <w:r>
        <w:rPr>
          <w:spacing w:val="-1"/>
          <w:sz w:val="23"/>
          <w:szCs w:val="23"/>
        </w:rPr>
        <w:t xml:space="preserve"> выполнены в полном объёме.</w:t>
      </w:r>
    </w:p>
    <w:p w14:paraId="601ECC4C" w14:textId="77777777" w:rsidR="007F11CD" w:rsidRDefault="007F11CD" w:rsidP="007F11CD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18906657" w14:textId="77777777" w:rsidR="007F11CD" w:rsidRDefault="007F11CD" w:rsidP="007F11CD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76B2CC34" w14:textId="77777777" w:rsidR="007F11CD" w:rsidRDefault="007F11CD" w:rsidP="007F11CD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4450D45C" w14:textId="2CE92698" w:rsidR="007F11CD" w:rsidRDefault="007F11CD" w:rsidP="007F11CD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</w:rPr>
      </w:pPr>
      <w:r>
        <w:t>30 апреля 2025 года №</w:t>
      </w:r>
      <w:r>
        <w:t>30</w:t>
      </w:r>
    </w:p>
    <w:p w14:paraId="79A6F04C" w14:textId="484F4918" w:rsidR="00156D53" w:rsidRDefault="00DD2E66" w:rsidP="00156D53">
      <w:pPr>
        <w:ind w:left="4956" w:firstLine="708"/>
        <w:jc w:val="both"/>
      </w:pPr>
      <w:r>
        <w:t>И</w:t>
      </w:r>
      <w:r w:rsidR="009B73A5">
        <w:t xml:space="preserve">сполняющему обязанности </w:t>
      </w:r>
      <w:r>
        <w:t>директора</w:t>
      </w:r>
    </w:p>
    <w:p w14:paraId="04649DE5" w14:textId="780F2FBA" w:rsidR="00156D53" w:rsidRDefault="00156D53" w:rsidP="00156D53">
      <w:pPr>
        <w:ind w:left="5664"/>
        <w:jc w:val="both"/>
      </w:pPr>
      <w:r>
        <w:t>МБОУ «Видновская СОШ № 5 с УИОП»»</w:t>
      </w:r>
    </w:p>
    <w:p w14:paraId="230A02BB" w14:textId="446BB351" w:rsidR="00156D53" w:rsidRDefault="00DD2E66" w:rsidP="00156D53">
      <w:pPr>
        <w:ind w:left="4956" w:firstLine="708"/>
        <w:jc w:val="both"/>
      </w:pPr>
      <w:r>
        <w:t>Гром И.Ф.</w:t>
      </w:r>
    </w:p>
    <w:p w14:paraId="13005C0F" w14:textId="69B60DED" w:rsidR="00B65B14" w:rsidRDefault="00B65B14" w:rsidP="00156D53">
      <w:pPr>
        <w:ind w:left="5664" w:firstLine="708"/>
        <w:jc w:val="both"/>
      </w:pPr>
      <w:r>
        <w:tab/>
      </w:r>
      <w:r>
        <w:tab/>
      </w:r>
      <w:r>
        <w:tab/>
      </w:r>
      <w:r>
        <w:tab/>
      </w:r>
    </w:p>
    <w:p w14:paraId="22EFF059" w14:textId="77777777" w:rsidR="00B65B14" w:rsidRDefault="00B65B14" w:rsidP="00754B3E">
      <w:pPr>
        <w:autoSpaceDE w:val="0"/>
        <w:autoSpaceDN w:val="0"/>
        <w:adjustRightInd w:val="0"/>
        <w:jc w:val="center"/>
      </w:pPr>
    </w:p>
    <w:p w14:paraId="290EB092" w14:textId="05337A85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71D896CA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1E6D3E" w:rsidRPr="001E6D3E">
        <w:t xml:space="preserve">от 05.03.2025 № 4, пунктом 2.1 плана работы Контрольно-счетной палаты Ленинского городского округа на 2025 год проведено контрольное мероприятие «Внешняя проверка бюджетной отчетности главных администраторов бюджетных средств Ленинского городского округа за 2024 год» </w:t>
      </w:r>
      <w:r w:rsidR="00654DF9" w:rsidRPr="00A16572">
        <w:t>на объекте</w:t>
      </w:r>
      <w:r w:rsidR="00BE47F6">
        <w:t>:</w:t>
      </w:r>
      <w:r w:rsidR="00654DF9">
        <w:t xml:space="preserve"> </w:t>
      </w:r>
      <w:r w:rsidR="00156D53" w:rsidRPr="00156D53">
        <w:t xml:space="preserve">Муниципальное бюджетное общеобразовательное учреждение «Видновская средняя общеобразовательная школа № 5 с углубленным изучением отдельных предметов» (далее - </w:t>
      </w:r>
      <w:bookmarkStart w:id="1" w:name="_Hlk167373162"/>
      <w:r w:rsidR="00156D53" w:rsidRPr="00156D53">
        <w:t>МБОУ «Видновская СОШ № 5 с УИОП»</w:t>
      </w:r>
      <w:bookmarkEnd w:id="1"/>
      <w:r w:rsidR="00156D53" w:rsidRPr="00156D53">
        <w:t>)</w:t>
      </w:r>
      <w:r w:rsidR="00156D53">
        <w:t xml:space="preserve"> </w:t>
      </w:r>
      <w:r w:rsidR="00977B1E" w:rsidRPr="00977B1E">
        <w:t xml:space="preserve">в период с </w:t>
      </w:r>
      <w:r w:rsidR="001E6D3E" w:rsidRPr="001E6D3E">
        <w:t>10.03.2025 по 30.04.2025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136ABBB2" w14:textId="77777777" w:rsidR="007D2A26" w:rsidRDefault="007D2A26" w:rsidP="007D2A26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00AF55AA" w14:textId="77777777" w:rsidR="007D2A26" w:rsidRPr="00DB4A6D" w:rsidRDefault="007D2A26" w:rsidP="007D2A26">
      <w:pPr>
        <w:tabs>
          <w:tab w:val="left" w:pos="567"/>
        </w:tabs>
        <w:contextualSpacing/>
        <w:jc w:val="both"/>
      </w:pPr>
    </w:p>
    <w:p w14:paraId="6175FE7F" w14:textId="4B1163C0" w:rsidR="007D2A26" w:rsidRPr="00C15979" w:rsidRDefault="007D2A26" w:rsidP="007D2A26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 xml:space="preserve">Согласно требованиям пункта 54 СГС «Доходы», пункта 16 СГС «Концептуальные основы», </w:t>
      </w:r>
      <w:r w:rsidR="00B05FE8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B05FE8">
        <w:rPr>
          <w:rFonts w:ascii="Times New Roman" w:hAnsi="Times New Roman" w:cs="Times New Roman"/>
          <w:sz w:val="24"/>
          <w:szCs w:val="24"/>
        </w:rPr>
        <w:t>158</w:t>
      </w:r>
      <w:r w:rsidR="00B05FE8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B05FE8">
        <w:rPr>
          <w:rFonts w:ascii="Times New Roman" w:hAnsi="Times New Roman" w:cs="Times New Roman"/>
          <w:sz w:val="24"/>
          <w:szCs w:val="24"/>
        </w:rPr>
        <w:t>бюджетных</w:t>
      </w:r>
      <w:r w:rsidR="00B05FE8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B05FE8">
        <w:rPr>
          <w:rFonts w:ascii="Times New Roman" w:hAnsi="Times New Roman" w:cs="Times New Roman"/>
          <w:sz w:val="24"/>
          <w:szCs w:val="24"/>
        </w:rPr>
        <w:t>16</w:t>
      </w:r>
      <w:r w:rsidR="00B05FE8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B05FE8">
        <w:rPr>
          <w:rFonts w:ascii="Times New Roman" w:hAnsi="Times New Roman" w:cs="Times New Roman"/>
          <w:sz w:val="24"/>
          <w:szCs w:val="24"/>
        </w:rPr>
        <w:t>174</w:t>
      </w:r>
      <w:r w:rsidR="00B05FE8" w:rsidRPr="00FB03FF">
        <w:rPr>
          <w:rFonts w:ascii="Times New Roman" w:hAnsi="Times New Roman" w:cs="Times New Roman"/>
          <w:sz w:val="24"/>
          <w:szCs w:val="24"/>
        </w:rPr>
        <w:t>н</w:t>
      </w:r>
      <w:r w:rsidRPr="00FB03FF">
        <w:rPr>
          <w:rFonts w:ascii="Times New Roman" w:hAnsi="Times New Roman" w:cs="Times New Roman"/>
          <w:sz w:val="24"/>
          <w:szCs w:val="24"/>
        </w:rPr>
        <w:t>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B140A2" w14:textId="2C550104" w:rsidR="007D2A26" w:rsidRPr="00FB03FF" w:rsidRDefault="007D2A26" w:rsidP="007D2A26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="00836618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836618">
        <w:rPr>
          <w:rFonts w:ascii="Times New Roman" w:hAnsi="Times New Roman" w:cs="Times New Roman"/>
          <w:sz w:val="24"/>
          <w:szCs w:val="24"/>
        </w:rPr>
        <w:t>158</w:t>
      </w:r>
      <w:r w:rsidR="00836618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836618">
        <w:rPr>
          <w:rFonts w:ascii="Times New Roman" w:hAnsi="Times New Roman" w:cs="Times New Roman"/>
          <w:sz w:val="24"/>
          <w:szCs w:val="24"/>
        </w:rPr>
        <w:t>бюджетных</w:t>
      </w:r>
      <w:r w:rsidR="00836618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836618">
        <w:rPr>
          <w:rFonts w:ascii="Times New Roman" w:hAnsi="Times New Roman" w:cs="Times New Roman"/>
          <w:sz w:val="24"/>
          <w:szCs w:val="24"/>
        </w:rPr>
        <w:t>16</w:t>
      </w:r>
      <w:r w:rsidR="00836618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836618">
        <w:rPr>
          <w:rFonts w:ascii="Times New Roman" w:hAnsi="Times New Roman" w:cs="Times New Roman"/>
          <w:sz w:val="24"/>
          <w:szCs w:val="24"/>
        </w:rPr>
        <w:t>174</w:t>
      </w:r>
      <w:r w:rsidR="00836618" w:rsidRPr="00FB03F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</w:t>
      </w:r>
      <w:r w:rsidR="001E6D3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Pr="007D2A26">
        <w:rPr>
          <w:rFonts w:ascii="Times New Roman" w:hAnsi="Times New Roman" w:cs="Times New Roman"/>
          <w:sz w:val="24"/>
          <w:szCs w:val="24"/>
        </w:rPr>
        <w:t>МБОУ «Видновская СОШ № 5 с УИОП»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>за 202</w:t>
      </w:r>
      <w:r w:rsidR="001E6D3E">
        <w:rPr>
          <w:rFonts w:ascii="Times New Roman" w:hAnsi="Times New Roman" w:cs="Times New Roman"/>
          <w:sz w:val="24"/>
          <w:szCs w:val="24"/>
        </w:rPr>
        <w:t>4</w:t>
      </w:r>
      <w:r w:rsidRPr="00FB03FF">
        <w:rPr>
          <w:rFonts w:ascii="Times New Roman" w:hAnsi="Times New Roman" w:cs="Times New Roman"/>
          <w:sz w:val="24"/>
          <w:szCs w:val="24"/>
        </w:rPr>
        <w:t xml:space="preserve"> год на общую сумму </w:t>
      </w:r>
      <w:r w:rsidR="001E6D3E">
        <w:rPr>
          <w:rFonts w:ascii="Times New Roman" w:hAnsi="Times New Roman" w:cs="Times New Roman"/>
          <w:iCs/>
          <w:sz w:val="24"/>
          <w:szCs w:val="24"/>
        </w:rPr>
        <w:t>205 463 154,49</w:t>
      </w:r>
      <w:r w:rsidRPr="007D2A26">
        <w:rPr>
          <w:rFonts w:ascii="Times New Roman" w:hAnsi="Times New Roman" w:cs="Times New Roman"/>
          <w:iCs/>
          <w:sz w:val="24"/>
          <w:szCs w:val="24"/>
        </w:rPr>
        <w:t xml:space="preserve"> рубл</w:t>
      </w:r>
      <w:r w:rsidR="001E6D3E">
        <w:rPr>
          <w:rFonts w:ascii="Times New Roman" w:hAnsi="Times New Roman" w:cs="Times New Roman"/>
          <w:iCs/>
          <w:sz w:val="24"/>
          <w:szCs w:val="24"/>
        </w:rPr>
        <w:t>я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59093468" w14:textId="77777777" w:rsidR="007D2A26" w:rsidRPr="00BF71BB" w:rsidRDefault="007D2A26" w:rsidP="007D2A26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512C6467" w14:textId="0AAA75FB" w:rsidR="007D2A26" w:rsidRDefault="007D2A26" w:rsidP="007D2A26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D2A26">
        <w:rPr>
          <w:rFonts w:ascii="Times New Roman" w:hAnsi="Times New Roman" w:cs="Times New Roman"/>
          <w:sz w:val="24"/>
          <w:szCs w:val="24"/>
        </w:rPr>
        <w:t>МБОУ «Видновская СОШ № 5 с УИОП»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2F14AF77" w14:textId="77777777" w:rsidR="007D2A26" w:rsidRPr="00DB4A6D" w:rsidRDefault="007D2A26" w:rsidP="007D2A26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9C3F39" w14:textId="77777777" w:rsidR="007D2A26" w:rsidRPr="00B541A1" w:rsidRDefault="007D2A26" w:rsidP="007D2A26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50324320" w14:textId="648DD472" w:rsidR="007D2A26" w:rsidRDefault="007D2A26" w:rsidP="007D2A26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7D2A26">
        <w:t>МБОУ</w:t>
      </w:r>
      <w:r w:rsidR="005F70BB">
        <w:t> </w:t>
      </w:r>
      <w:r w:rsidRPr="007D2A26">
        <w:t>«Видновская СОШ № 5 с УИОП»</w:t>
      </w:r>
      <w:r w:rsidRPr="00F645CB">
        <w:t xml:space="preserve"> за 202</w:t>
      </w:r>
      <w:r w:rsidR="001E6D3E">
        <w:t>4</w:t>
      </w:r>
      <w:r w:rsidRPr="00F645CB">
        <w:t xml:space="preserve"> год</w:t>
      </w:r>
      <w:r w:rsidR="005F70BB">
        <w:t xml:space="preserve">, </w:t>
      </w:r>
      <w:r w:rsidR="005F70BB" w:rsidRPr="005F70BB">
        <w:t xml:space="preserve">исправленные в части, касающейся сведений об использовании средств, предусмотренных на финансовое обеспечение оказания муниципальной услуги, </w:t>
      </w:r>
      <w:r w:rsidRPr="00F645CB">
        <w:t xml:space="preserve">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</w:t>
      </w:r>
      <w:r w:rsidR="005F70BB">
        <w:t> </w:t>
      </w:r>
      <w:r>
        <w:t>06.12.2022 № 5323</w:t>
      </w:r>
      <w:r w:rsidR="005F70BB">
        <w:t xml:space="preserve"> (с изменениями и дополнениями)</w:t>
      </w:r>
      <w:r>
        <w:t>.</w:t>
      </w:r>
    </w:p>
    <w:p w14:paraId="3345FF2A" w14:textId="77777777" w:rsidR="007D2A26" w:rsidRDefault="007D2A26" w:rsidP="007D2A26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1F5AAE40" w14:textId="77777777" w:rsidR="007D2A26" w:rsidRPr="00BF71BB" w:rsidRDefault="007D2A26" w:rsidP="007D2A26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74DB855E" w14:textId="77777777" w:rsidR="007D2A26" w:rsidRDefault="007D2A26" w:rsidP="007D2A26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2498693A" w14:textId="77777777" w:rsidR="007D2A26" w:rsidRPr="00BF71BB" w:rsidRDefault="007D2A26" w:rsidP="007D2A26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06099623" w14:textId="77777777" w:rsidR="007D2A26" w:rsidRDefault="007D2A26" w:rsidP="007D2A26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47E118D2" w14:textId="5888CE99" w:rsidR="00F4646F" w:rsidRPr="00EC6802" w:rsidRDefault="00F4646F" w:rsidP="007D2A26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bCs/>
        </w:rPr>
      </w:pPr>
    </w:p>
    <w:sectPr w:rsidR="00F4646F" w:rsidRPr="00EC6802" w:rsidSect="007F11CD">
      <w:footerReference w:type="default" r:id="rId8"/>
      <w:pgSz w:w="11906" w:h="16838"/>
      <w:pgMar w:top="851" w:right="70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7902FC" w14:textId="77777777" w:rsidR="008533BF" w:rsidRDefault="008533BF" w:rsidP="00EE5EC2">
      <w:r>
        <w:separator/>
      </w:r>
    </w:p>
  </w:endnote>
  <w:endnote w:type="continuationSeparator" w:id="0">
    <w:p w14:paraId="4EB8DB10" w14:textId="77777777" w:rsidR="008533BF" w:rsidRDefault="008533BF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7CD63C5A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11CD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654955" w14:textId="77777777" w:rsidR="008533BF" w:rsidRDefault="008533BF" w:rsidP="00EE5EC2">
      <w:r>
        <w:separator/>
      </w:r>
    </w:p>
  </w:footnote>
  <w:footnote w:type="continuationSeparator" w:id="0">
    <w:p w14:paraId="0ABB6128" w14:textId="77777777" w:rsidR="008533BF" w:rsidRDefault="008533BF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4EC6"/>
    <w:rsid w:val="00075525"/>
    <w:rsid w:val="00076F4F"/>
    <w:rsid w:val="00077836"/>
    <w:rsid w:val="00082061"/>
    <w:rsid w:val="0008396A"/>
    <w:rsid w:val="0008406B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56D53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6D3E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0C05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49B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075F6"/>
    <w:rsid w:val="00420850"/>
    <w:rsid w:val="00426535"/>
    <w:rsid w:val="00427B37"/>
    <w:rsid w:val="00427D39"/>
    <w:rsid w:val="00431ED4"/>
    <w:rsid w:val="00435636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0BB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023E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6F55F1"/>
    <w:rsid w:val="007002BE"/>
    <w:rsid w:val="00703F82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2A26"/>
    <w:rsid w:val="007D3A7A"/>
    <w:rsid w:val="007D5495"/>
    <w:rsid w:val="007E2AAC"/>
    <w:rsid w:val="007E4322"/>
    <w:rsid w:val="007E4815"/>
    <w:rsid w:val="007E511E"/>
    <w:rsid w:val="007E70B5"/>
    <w:rsid w:val="007F11CD"/>
    <w:rsid w:val="007F31DF"/>
    <w:rsid w:val="007F3686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36618"/>
    <w:rsid w:val="00846703"/>
    <w:rsid w:val="008520FC"/>
    <w:rsid w:val="008533BF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B6B4D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112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13D"/>
    <w:rsid w:val="009B0BFF"/>
    <w:rsid w:val="009B3A22"/>
    <w:rsid w:val="009B5BCF"/>
    <w:rsid w:val="009B73A5"/>
    <w:rsid w:val="009C0196"/>
    <w:rsid w:val="009C1732"/>
    <w:rsid w:val="009C2DFC"/>
    <w:rsid w:val="009C4881"/>
    <w:rsid w:val="009C504C"/>
    <w:rsid w:val="009C5869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41A2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05FE8"/>
    <w:rsid w:val="00B10166"/>
    <w:rsid w:val="00B10804"/>
    <w:rsid w:val="00B10F87"/>
    <w:rsid w:val="00B11971"/>
    <w:rsid w:val="00B1579D"/>
    <w:rsid w:val="00B1730D"/>
    <w:rsid w:val="00B2253A"/>
    <w:rsid w:val="00B25607"/>
    <w:rsid w:val="00B25930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65B14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2F8E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49E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74C0F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51B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2E66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D79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B1B61-BFC9-4853-B2F4-10CE85656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594</Words>
  <Characters>4307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10</cp:revision>
  <cp:lastPrinted>2023-05-03T14:38:00Z</cp:lastPrinted>
  <dcterms:created xsi:type="dcterms:W3CDTF">2024-05-20T09:56:00Z</dcterms:created>
  <dcterms:modified xsi:type="dcterms:W3CDTF">2025-08-15T12:53:00Z</dcterms:modified>
</cp:coreProperties>
</file>